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20" w:lineRule="atLeast"/>
        <w:jc w:val="center"/>
        <w:textAlignment w:val="baseline"/>
        <w:rPr>
          <w:rFonts w:hint="eastAsia" w:ascii="Cambria Math" w:hAnsi="Cambria Math" w:eastAsia="微软雅黑" w:cs="Cambria Math"/>
          <w:color w:val="000000"/>
          <w:sz w:val="30"/>
          <w:szCs w:val="30"/>
        </w:rPr>
      </w:pPr>
      <w:r>
        <w:rPr>
          <w:rFonts w:ascii="Cambria Math" w:hAnsi="Cambria Math" w:eastAsia="微软雅黑" w:cs="Cambria Math"/>
          <w:color w:val="000000"/>
          <w:sz w:val="30"/>
          <w:szCs w:val="30"/>
        </w:rPr>
        <w:t>肌松监测仪参数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rPr>
          <w:rFonts w:ascii="微软雅黑" w:hAnsi="微软雅黑" w:eastAsia="微软雅黑"/>
          <w:color w:val="000000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、刺激方式：</w:t>
      </w:r>
      <w:r>
        <w:rPr>
          <w:rFonts w:ascii="微软雅黑" w:hAnsi="微软雅黑" w:eastAsia="微软雅黑"/>
          <w:color w:val="000000"/>
          <w:sz w:val="21"/>
          <w:szCs w:val="21"/>
        </w:rPr>
        <w:fldChar w:fldCharType="begin"/>
      </w:r>
      <w:r>
        <w:rPr>
          <w:rFonts w:ascii="微软雅黑" w:hAnsi="微软雅黑" w:eastAsia="微软雅黑"/>
          <w:color w:val="000000"/>
          <w:sz w:val="21"/>
          <w:szCs w:val="21"/>
        </w:rPr>
        <w:instrText xml:space="preserve"> </w:instrTex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instrText xml:space="preserve">= 1 \* GB3</w:instrText>
      </w:r>
      <w:r>
        <w:rPr>
          <w:rFonts w:ascii="微软雅黑" w:hAnsi="微软雅黑" w:eastAsia="微软雅黑"/>
          <w:color w:val="000000"/>
          <w:sz w:val="21"/>
          <w:szCs w:val="21"/>
        </w:rPr>
        <w:instrText xml:space="preserve"> </w:instrText>
      </w:r>
      <w:r>
        <w:rPr>
          <w:rFonts w:ascii="微软雅黑" w:hAnsi="微软雅黑" w:eastAsia="微软雅黑"/>
          <w:color w:val="000000"/>
          <w:sz w:val="21"/>
          <w:szCs w:val="21"/>
        </w:rPr>
        <w:fldChar w:fldCharType="separate"/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①</w:t>
      </w:r>
      <w:r>
        <w:rPr>
          <w:rFonts w:ascii="微软雅黑" w:hAnsi="微软雅黑" w:eastAsia="微软雅黑"/>
          <w:color w:val="000000"/>
          <w:sz w:val="21"/>
          <w:szCs w:val="21"/>
        </w:rPr>
        <w:fldChar w:fldCharType="end"/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单次刺激（STC）；</w:t>
      </w:r>
      <w:r>
        <w:rPr>
          <w:rFonts w:ascii="微软雅黑" w:hAnsi="微软雅黑" w:eastAsia="微软雅黑"/>
          <w:color w:val="000000"/>
          <w:sz w:val="21"/>
          <w:szCs w:val="21"/>
        </w:rPr>
        <w:fldChar w:fldCharType="begin"/>
      </w:r>
      <w:r>
        <w:rPr>
          <w:rFonts w:ascii="微软雅黑" w:hAnsi="微软雅黑" w:eastAsia="微软雅黑"/>
          <w:color w:val="000000"/>
          <w:sz w:val="21"/>
          <w:szCs w:val="21"/>
        </w:rPr>
        <w:instrText xml:space="preserve"> </w:instrTex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instrText xml:space="preserve">= 2 \* GB3</w:instrText>
      </w:r>
      <w:r>
        <w:rPr>
          <w:rFonts w:ascii="微软雅黑" w:hAnsi="微软雅黑" w:eastAsia="微软雅黑"/>
          <w:color w:val="000000"/>
          <w:sz w:val="21"/>
          <w:szCs w:val="21"/>
        </w:rPr>
        <w:instrText xml:space="preserve"> </w:instrText>
      </w:r>
      <w:r>
        <w:rPr>
          <w:rFonts w:ascii="微软雅黑" w:hAnsi="微软雅黑" w:eastAsia="微软雅黑"/>
          <w:color w:val="000000"/>
          <w:sz w:val="21"/>
          <w:szCs w:val="21"/>
        </w:rPr>
        <w:fldChar w:fldCharType="separate"/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②</w:t>
      </w:r>
      <w:r>
        <w:rPr>
          <w:rFonts w:ascii="微软雅黑" w:hAnsi="微软雅黑" w:eastAsia="微软雅黑"/>
          <w:color w:val="000000"/>
          <w:sz w:val="21"/>
          <w:szCs w:val="21"/>
        </w:rPr>
        <w:fldChar w:fldCharType="end"/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四个成串刺激（TOF）；</w:t>
      </w:r>
      <w:r>
        <w:rPr>
          <w:rFonts w:ascii="微软雅黑" w:hAnsi="微软雅黑" w:eastAsia="微软雅黑"/>
          <w:color w:val="000000"/>
          <w:sz w:val="21"/>
          <w:szCs w:val="21"/>
        </w:rPr>
        <w:fldChar w:fldCharType="begin"/>
      </w:r>
      <w:r>
        <w:rPr>
          <w:rFonts w:ascii="微软雅黑" w:hAnsi="微软雅黑" w:eastAsia="微软雅黑"/>
          <w:color w:val="000000"/>
          <w:sz w:val="21"/>
          <w:szCs w:val="21"/>
        </w:rPr>
        <w:instrText xml:space="preserve"> </w:instrTex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instrText xml:space="preserve">= 3 \* GB3</w:instrText>
      </w:r>
      <w:r>
        <w:rPr>
          <w:rFonts w:ascii="微软雅黑" w:hAnsi="微软雅黑" w:eastAsia="微软雅黑"/>
          <w:color w:val="000000"/>
          <w:sz w:val="21"/>
          <w:szCs w:val="21"/>
        </w:rPr>
        <w:instrText xml:space="preserve"> </w:instrText>
      </w:r>
      <w:r>
        <w:rPr>
          <w:rFonts w:ascii="微软雅黑" w:hAnsi="微软雅黑" w:eastAsia="微软雅黑"/>
          <w:color w:val="000000"/>
          <w:sz w:val="21"/>
          <w:szCs w:val="21"/>
        </w:rPr>
        <w:fldChar w:fldCharType="separate"/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③</w:t>
      </w:r>
      <w:r>
        <w:rPr>
          <w:rFonts w:ascii="微软雅黑" w:hAnsi="微软雅黑" w:eastAsia="微软雅黑"/>
          <w:color w:val="000000"/>
          <w:sz w:val="21"/>
          <w:szCs w:val="21"/>
        </w:rPr>
        <w:fldChar w:fldCharType="end"/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强直刺激（TS）； ④强直刺激后计数（PTC）；⑤双强直刺激（DBS）</w:t>
      </w:r>
      <w:r>
        <w:rPr>
          <w:rFonts w:hint="eastAsia" w:ascii="微软雅黑" w:hAnsi="微软雅黑" w:eastAsia="微软雅黑"/>
          <w:color w:val="000000"/>
          <w:sz w:val="21"/>
          <w:szCs w:val="21"/>
          <w:lang w:val="en-US" w:eastAsia="zh-CN"/>
        </w:rPr>
        <w:t>等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3、★阻抗检测功能（电极片与皮肤接触质量检测）</w:t>
      </w:r>
      <w:r>
        <w:rPr>
          <w:rFonts w:hint="eastAsia" w:ascii="微软雅黑" w:hAnsi="微软雅黑" w:eastAsia="微软雅黑"/>
          <w:color w:val="000000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开机后30分钟内没有任何操作会自动关机。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4、电量指示功能：能够时时显示当前电池电量。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5、图型显示功能：可用图形显示人体反应强度，能有效的观察肌松深度变化趋势。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6、可以调节显示屏背光亮度。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7、有多种状态的文字、声音提醒功能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①备用电池欠压提醒。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②正常工作中当导联线脱落提醒。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③有低TOF提醒。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④有高TOF提醒。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8、有传感器校准功能。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9、有人体温度测量功能。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10、数据记忆功能：设定参数有掉电记忆功能，历史记录存储功能。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11、脉冲宽度：单相 100μS ，200μS，300μS 三档，精度±10%。12、输出电流：35mA～76mA 精度±10%，最小步进1mA。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13、输出电压：最大电压&lt;500V。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14、人体温度测量范围：20℃～50℃ 精度±2℃。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C1"/>
    <w:rsid w:val="00050342"/>
    <w:rsid w:val="00081E3A"/>
    <w:rsid w:val="000931FD"/>
    <w:rsid w:val="000A0DD2"/>
    <w:rsid w:val="000B0539"/>
    <w:rsid w:val="000C27F5"/>
    <w:rsid w:val="000C5BDE"/>
    <w:rsid w:val="000F065E"/>
    <w:rsid w:val="001164E8"/>
    <w:rsid w:val="00146444"/>
    <w:rsid w:val="00175DE9"/>
    <w:rsid w:val="00192C84"/>
    <w:rsid w:val="001B10F0"/>
    <w:rsid w:val="002A1813"/>
    <w:rsid w:val="002E4796"/>
    <w:rsid w:val="00311797"/>
    <w:rsid w:val="003365D4"/>
    <w:rsid w:val="003528B8"/>
    <w:rsid w:val="003B4B71"/>
    <w:rsid w:val="003C3145"/>
    <w:rsid w:val="003F0411"/>
    <w:rsid w:val="004258E4"/>
    <w:rsid w:val="004371CA"/>
    <w:rsid w:val="00437B2D"/>
    <w:rsid w:val="004531B2"/>
    <w:rsid w:val="004775E1"/>
    <w:rsid w:val="0049289B"/>
    <w:rsid w:val="004973EB"/>
    <w:rsid w:val="004E3767"/>
    <w:rsid w:val="004F4326"/>
    <w:rsid w:val="005144AB"/>
    <w:rsid w:val="005823FF"/>
    <w:rsid w:val="005C3EA9"/>
    <w:rsid w:val="005C6C9F"/>
    <w:rsid w:val="005D75D3"/>
    <w:rsid w:val="0063389F"/>
    <w:rsid w:val="0065791E"/>
    <w:rsid w:val="006F05A5"/>
    <w:rsid w:val="00726D71"/>
    <w:rsid w:val="00771C9E"/>
    <w:rsid w:val="0077649F"/>
    <w:rsid w:val="008627E7"/>
    <w:rsid w:val="008760C9"/>
    <w:rsid w:val="00893D25"/>
    <w:rsid w:val="008E2209"/>
    <w:rsid w:val="00904A85"/>
    <w:rsid w:val="0091536A"/>
    <w:rsid w:val="0092407A"/>
    <w:rsid w:val="009506FC"/>
    <w:rsid w:val="00972C7D"/>
    <w:rsid w:val="009C61CC"/>
    <w:rsid w:val="00A15083"/>
    <w:rsid w:val="00A4080D"/>
    <w:rsid w:val="00A4575B"/>
    <w:rsid w:val="00A554BC"/>
    <w:rsid w:val="00A56459"/>
    <w:rsid w:val="00A82798"/>
    <w:rsid w:val="00AD5628"/>
    <w:rsid w:val="00AE7EC1"/>
    <w:rsid w:val="00B352AE"/>
    <w:rsid w:val="00B7205C"/>
    <w:rsid w:val="00BD517A"/>
    <w:rsid w:val="00C17960"/>
    <w:rsid w:val="00C43311"/>
    <w:rsid w:val="00CB5CAC"/>
    <w:rsid w:val="00D14025"/>
    <w:rsid w:val="00D37AEF"/>
    <w:rsid w:val="00D45E7F"/>
    <w:rsid w:val="00D92F57"/>
    <w:rsid w:val="00DB11C4"/>
    <w:rsid w:val="00DC34E9"/>
    <w:rsid w:val="00E13FA8"/>
    <w:rsid w:val="00E331EC"/>
    <w:rsid w:val="00E34B04"/>
    <w:rsid w:val="00E616F3"/>
    <w:rsid w:val="00E915A1"/>
    <w:rsid w:val="00EB0286"/>
    <w:rsid w:val="00F235CD"/>
    <w:rsid w:val="00F269AC"/>
    <w:rsid w:val="00F636C5"/>
    <w:rsid w:val="00FB707F"/>
    <w:rsid w:val="00FF2827"/>
    <w:rsid w:val="0CF9361C"/>
    <w:rsid w:val="4E50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487</Characters>
  <Lines>4</Lines>
  <Paragraphs>1</Paragraphs>
  <TotalTime>11</TotalTime>
  <ScaleCrop>false</ScaleCrop>
  <LinksUpToDate>false</LinksUpToDate>
  <CharactersWithSpaces>571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2021-07-19T10:51:00Z</dcterms:created>
  <dc:creator>lenovo</dc:creator>
  <cp:lastModifiedBy>HP</cp:lastModifiedBy>
  <dcterms:modified xsi:type="dcterms:W3CDTF">2021-07-27T01:13:39Z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08C0EA5D13DB4F769FE8C9D492341414</vt:lpwstr>
  </property>
</Properties>
</file>